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0B6DE">
      <w:pPr>
        <w:widowControl/>
        <w:shd w:val="clear" w:color="auto" w:fill="FFFFFF"/>
        <w:jc w:val="center"/>
        <w:rPr>
          <w:rFonts w:hint="eastAsia" w:ascii="Arial" w:hAnsi="Arial" w:cs="Arial" w:eastAsiaTheme="minorEastAsia"/>
          <w:b/>
          <w:color w:val="505050"/>
          <w:kern w:val="0"/>
          <w:sz w:val="40"/>
          <w:szCs w:val="40"/>
          <w:shd w:val="clear" w:color="auto" w:fill="FFFFFF"/>
        </w:rPr>
      </w:pPr>
      <w:r>
        <w:rPr>
          <w:rFonts w:hint="eastAsia" w:ascii="Arial" w:hAnsi="Arial" w:cs="Arial" w:eastAsiaTheme="minorEastAsia"/>
          <w:b/>
          <w:color w:val="505050"/>
          <w:kern w:val="0"/>
          <w:sz w:val="40"/>
          <w:szCs w:val="40"/>
          <w:shd w:val="clear" w:color="auto" w:fill="FFFFFF"/>
          <w:lang w:val="en-US" w:eastAsia="zh-CN"/>
        </w:rPr>
        <w:t>搪玻璃反应釜清洗竞价</w:t>
      </w:r>
      <w:r>
        <w:rPr>
          <w:rFonts w:hint="eastAsia" w:ascii="Arial" w:hAnsi="Arial" w:cs="Arial" w:eastAsiaTheme="minorEastAsia"/>
          <w:b/>
          <w:color w:val="505050"/>
          <w:kern w:val="0"/>
          <w:sz w:val="40"/>
          <w:szCs w:val="40"/>
          <w:shd w:val="clear" w:color="auto" w:fill="FFFFFF"/>
        </w:rPr>
        <w:t>公告</w:t>
      </w:r>
    </w:p>
    <w:p w14:paraId="0E928ECA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竞价时间：202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 xml:space="preserve"> 日</w:t>
      </w:r>
    </w:p>
    <w:p w14:paraId="69D5DEF5">
      <w:pPr>
        <w:widowControl/>
        <w:shd w:val="clear" w:color="auto" w:fill="FFFFFF"/>
        <w:jc w:val="left"/>
        <w:rPr>
          <w:rFonts w:hint="default" w:ascii="宋体" w:hAnsi="宋体" w:eastAsia="宋体" w:cs="宋体"/>
          <w:b w:val="0"/>
          <w:bCs w:val="0"/>
          <w:color w:val="50505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竞价编号：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LHTY-20230428-001</w:t>
      </w:r>
    </w:p>
    <w:p w14:paraId="3726E09E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竞价人：张家港联合铜业有限公司</w:t>
      </w:r>
    </w:p>
    <w:p w14:paraId="53A48BFB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【重要声明】</w:t>
      </w:r>
    </w:p>
    <w:p w14:paraId="3A1E2165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1、公开竞价是铜陵有色集团为规范自主采购管理，推进阳光操作而采取的公开竞争性采购方式，仅适用于企业日常生产经营性物资以及不具备招标条件的部分物资、服务采购。</w:t>
      </w:r>
    </w:p>
    <w:p w14:paraId="510BD399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sz w:val="22"/>
          <w:szCs w:val="22"/>
        </w:rPr>
      </w:pPr>
      <w:r>
        <w:rPr>
          <w:rFonts w:hint="eastAsia" w:ascii="宋体" w:hAnsi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、中标结果仅直接通知到竞价中标人，不再另行发布中标公告。对中标结果有异议的竞价投标人可向投标受理人提出书面申请，查询原始资料和评审结果，充分尊重竞价投标人的知情权。</w:t>
      </w:r>
    </w:p>
    <w:p w14:paraId="4631A6FB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sz w:val="22"/>
          <w:szCs w:val="22"/>
        </w:rPr>
      </w:pPr>
      <w:r>
        <w:rPr>
          <w:rFonts w:hint="eastAsia" w:ascii="宋体" w:hAnsi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、投标人中标后应及时签订并履行合同；若违约，按《铜冠物资公司失信供应商管理处罚细则（试行）》处理。</w:t>
      </w:r>
    </w:p>
    <w:p w14:paraId="7B9E8741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、需要收取履约保证金的，中标人应在收到中标通知五个工作日内，按照规定交纳履约保证金。无正当理由不交纳的，将列入铜陵有色金属集团公司失信行为供应商名单，按相关规定予以处理。</w:t>
      </w:r>
    </w:p>
    <w:p w14:paraId="3AE4E47E">
      <w:pPr>
        <w:widowControl/>
        <w:shd w:val="clear" w:color="auto" w:fill="FFFFFF"/>
        <w:jc w:val="left"/>
        <w:rPr>
          <w:rFonts w:ascii="Arial" w:hAnsi="Arial" w:cs="Arial"/>
          <w:b/>
          <w:color w:val="505050"/>
          <w:kern w:val="0"/>
          <w:sz w:val="22"/>
          <w:szCs w:val="22"/>
          <w:highlight w:val="none"/>
          <w:shd w:val="clear" w:color="auto" w:fill="FFFFFF"/>
        </w:rPr>
      </w:pPr>
      <w:r>
        <w:rPr>
          <w:rFonts w:hint="eastAsia" w:ascii="Arial" w:hAnsi="Arial" w:cs="Arial"/>
          <w:b/>
          <w:color w:val="505050"/>
          <w:kern w:val="0"/>
          <w:sz w:val="22"/>
          <w:szCs w:val="22"/>
          <w:highlight w:val="none"/>
          <w:shd w:val="clear" w:color="auto" w:fill="FFFFFF"/>
          <w:lang w:val="en-US" w:eastAsia="zh-CN"/>
        </w:rPr>
        <w:t>一：</w:t>
      </w:r>
      <w:r>
        <w:rPr>
          <w:rFonts w:ascii="Arial" w:hAnsi="Arial" w:cs="Arial"/>
          <w:b/>
          <w:color w:val="505050"/>
          <w:kern w:val="0"/>
          <w:sz w:val="22"/>
          <w:szCs w:val="22"/>
          <w:highlight w:val="none"/>
          <w:shd w:val="clear" w:color="auto" w:fill="FFFFFF"/>
        </w:rPr>
        <w:t>竞价内容</w:t>
      </w:r>
    </w:p>
    <w:p w14:paraId="6AE65A43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1.共8台搪玻璃反应釜清洗除垢，型号为K-10000L,为二类压力容器，2018年投入使用未清洗过，数量为8台。</w:t>
      </w:r>
    </w:p>
    <w:p w14:paraId="26DB566B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2、容器规格为内径2000mm,高度5585mm，封头为椭圆式，筒体、封头等材质为Q245R。壳体工作介质为电解液，夹套工作介质为蒸汽。</w:t>
      </w:r>
    </w:p>
    <w:p w14:paraId="1C561A22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3、容器设计压力，压力容器壳体内最高为0.4mpa,夹套内最高为0.6mpa。</w:t>
      </w:r>
    </w:p>
    <w:p w14:paraId="3E473C10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4、反应釜搪玻璃层厚度为0.8-2.2mm.</w:t>
      </w:r>
    </w:p>
    <w:p w14:paraId="5170D34E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5、反应釜清洗数量为8台，需方负责反应釜盖拆除，拆开后，釜身内部搪玻璃有裂纹破损等情况，影响检验结果的，经双方现场确认后可不清洗，最终以实际清洗数量为准。</w:t>
      </w:r>
    </w:p>
    <w:p w14:paraId="5F9978ED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6、反应釜身内硫酸镍结垢严重（结垢含酸高），供方采用柴油驱动的高压清洗机组进行清洗，要求供方根据现场实际情况，调整清洗机组额定出口压力，清洗压力供方自行选择，柴油供方自备；</w:t>
      </w:r>
    </w:p>
    <w:p w14:paraId="267AAA33">
      <w:pPr>
        <w:widowControl/>
        <w:shd w:val="clear" w:color="auto" w:fill="FFFFFF"/>
        <w:jc w:val="left"/>
        <w:rPr>
          <w:rFonts w:hint="default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7、供方清洗后的反应釜身内壁，需露出整体搪玻璃面本色，以满足张家港特检院高压电火花试验的要求。</w:t>
      </w:r>
    </w:p>
    <w:p w14:paraId="5F88A16C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8、建议供方到现场对搪玻璃反应釜进行实地勘察后再报价。</w:t>
      </w:r>
    </w:p>
    <w:p w14:paraId="690E5810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9、因供方原因对搪玻璃反应釜身造成损坏的，供方免费进行修补或供方支付第三方修补费用，无法修补的供方负责重新搪瓷（返厂搪瓷，供方承担一切额外费用），修补或搪瓷后的反应釜身需经张家港市特检院检验合格。</w:t>
      </w:r>
    </w:p>
    <w:p w14:paraId="67CAE247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10、供方8台反应釜清洗工期应≤8个工作日。</w:t>
      </w:r>
    </w:p>
    <w:p w14:paraId="725547B2">
      <w:pPr>
        <w:widowControl/>
        <w:shd w:val="clear" w:color="auto" w:fill="FFFFFF"/>
        <w:jc w:val="left"/>
        <w:rPr>
          <w:rFonts w:hint="eastAsia" w:ascii="Arial" w:hAnsi="Arial" w:cs="Arial"/>
          <w:b/>
          <w:color w:val="505050"/>
          <w:kern w:val="0"/>
          <w:sz w:val="22"/>
          <w:szCs w:val="22"/>
          <w:highlight w:val="none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color w:val="505050"/>
          <w:kern w:val="0"/>
          <w:sz w:val="22"/>
          <w:szCs w:val="22"/>
          <w:highlight w:val="none"/>
          <w:shd w:val="clear" w:color="auto" w:fill="FFFFFF"/>
          <w:lang w:val="en-US" w:eastAsia="zh-CN"/>
        </w:rPr>
        <w:t>二、过程监管</w:t>
      </w:r>
    </w:p>
    <w:p w14:paraId="1C968B32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1、在清洗过程中，需方派人在现场进行监督供方施工质量，清洗完毕后及时联系特检院拍照验收；</w:t>
      </w:r>
    </w:p>
    <w:p w14:paraId="08F92F7A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2、施工过程中供方存在违章作业等情况，需方有权要求供方整改或者停工。</w:t>
      </w:r>
    </w:p>
    <w:p w14:paraId="12D1A95F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3、需方因生产原因，只能逐步按台清洗，清洗后的搪玻璃反应釜内壁洁净度应符合张家港特检院检验要求，每清洗一台经需方验收合格方可进行下一台的清洗工作。</w:t>
      </w:r>
    </w:p>
    <w:p w14:paraId="0CA6C2E3">
      <w:pPr>
        <w:widowControl/>
        <w:shd w:val="clear" w:color="auto" w:fill="FFFFFF"/>
        <w:jc w:val="left"/>
        <w:rPr>
          <w:rFonts w:hint="eastAsia" w:ascii="Arial" w:hAnsi="Arial" w:cs="Arial"/>
          <w:b/>
          <w:color w:val="505050"/>
          <w:kern w:val="0"/>
          <w:sz w:val="22"/>
          <w:szCs w:val="22"/>
          <w:highlight w:val="none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color w:val="505050"/>
          <w:kern w:val="0"/>
          <w:sz w:val="22"/>
          <w:szCs w:val="22"/>
          <w:highlight w:val="none"/>
          <w:shd w:val="clear" w:color="auto" w:fill="FFFFFF"/>
          <w:lang w:val="en-US" w:eastAsia="zh-CN"/>
        </w:rPr>
        <w:t>三、投标资料</w:t>
      </w:r>
    </w:p>
    <w:p w14:paraId="7A0BA98B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1、报价单原件加盖公司公章</w:t>
      </w:r>
    </w:p>
    <w:p w14:paraId="0A65562B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2、营业执照复印件加盖公司公章</w:t>
      </w:r>
    </w:p>
    <w:p w14:paraId="3C66D4CC">
      <w:pPr>
        <w:widowControl/>
        <w:shd w:val="clear" w:color="auto" w:fill="FFFFFF"/>
        <w:jc w:val="left"/>
        <w:rPr>
          <w:rFonts w:hint="eastAsia" w:ascii="Arial" w:hAnsi="Arial" w:cs="Arial"/>
          <w:b/>
          <w:color w:val="505050"/>
          <w:kern w:val="0"/>
          <w:sz w:val="22"/>
          <w:szCs w:val="22"/>
          <w:shd w:val="clear" w:color="auto" w:fill="FFFFFF"/>
        </w:rPr>
      </w:pPr>
      <w:r>
        <w:rPr>
          <w:rFonts w:hint="eastAsia" w:ascii="Arial" w:hAnsi="Arial" w:cs="Arial"/>
          <w:b/>
          <w:color w:val="505050"/>
          <w:kern w:val="0"/>
          <w:sz w:val="22"/>
          <w:szCs w:val="22"/>
          <w:shd w:val="clear" w:color="auto" w:fill="FFFFFF"/>
          <w:lang w:val="en-US" w:eastAsia="zh-CN"/>
        </w:rPr>
        <w:t>四</w:t>
      </w:r>
      <w:r>
        <w:rPr>
          <w:rFonts w:hint="eastAsia" w:ascii="Arial" w:hAnsi="Arial" w:cs="Arial"/>
          <w:b/>
          <w:color w:val="505050"/>
          <w:kern w:val="0"/>
          <w:sz w:val="22"/>
          <w:szCs w:val="22"/>
          <w:shd w:val="clear" w:color="auto" w:fill="FFFFFF"/>
        </w:rPr>
        <w:t>、</w:t>
      </w:r>
      <w:r>
        <w:rPr>
          <w:rFonts w:hint="eastAsia" w:ascii="Arial" w:hAnsi="Arial" w:cs="Arial"/>
          <w:b/>
          <w:color w:val="505050"/>
          <w:kern w:val="0"/>
          <w:sz w:val="22"/>
          <w:szCs w:val="22"/>
          <w:shd w:val="clear" w:color="auto" w:fill="FFFFFF"/>
          <w:lang w:val="en-US" w:eastAsia="zh-CN"/>
        </w:rPr>
        <w:t>付款方式</w:t>
      </w:r>
    </w:p>
    <w:p w14:paraId="13E749FB">
      <w:pPr>
        <w:widowControl/>
        <w:shd w:val="clear" w:color="auto" w:fill="FFFFFF"/>
        <w:ind w:firstLine="440" w:firstLineChars="200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8台搪玻璃反应釜清洗完成经需方验收合格一个月后支付合同全款（最终按实际清洗数量结算）。</w:t>
      </w:r>
    </w:p>
    <w:p w14:paraId="4F811D61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color w:val="505050"/>
          <w:kern w:val="0"/>
          <w:sz w:val="22"/>
          <w:szCs w:val="22"/>
          <w:shd w:val="clear" w:color="auto" w:fill="FFFFFF"/>
          <w:lang w:val="en-US" w:eastAsia="zh-CN"/>
        </w:rPr>
        <w:t>五、</w:t>
      </w:r>
      <w:r>
        <w:rPr>
          <w:rFonts w:hint="eastAsia" w:ascii="Arial" w:hAnsi="Arial" w:cs="Arial"/>
          <w:b/>
          <w:color w:val="505050"/>
          <w:kern w:val="0"/>
          <w:sz w:val="22"/>
          <w:szCs w:val="22"/>
          <w:shd w:val="clear" w:color="auto" w:fill="FFFFFF"/>
        </w:rPr>
        <w:t>报价</w:t>
      </w:r>
    </w:p>
    <w:p w14:paraId="2D8D1D1E">
      <w:pPr>
        <w:widowControl/>
        <w:shd w:val="clear" w:color="auto" w:fill="FFFFFF"/>
        <w:ind w:firstLine="440" w:firstLineChars="20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 w:bidi="ar-SA"/>
        </w:rPr>
        <w:t>投标方报价含13%税率，如不能开具13%税率发票，需在报价单上注明实开税率。</w:t>
      </w:r>
    </w:p>
    <w:p w14:paraId="77FAEA47">
      <w:pPr>
        <w:widowControl/>
        <w:shd w:val="clear" w:color="auto" w:fill="FFFFFF"/>
        <w:jc w:val="left"/>
        <w:rPr>
          <w:rFonts w:hint="eastAsia" w:ascii="Arial" w:hAnsi="Arial" w:cs="Arial"/>
          <w:b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color w:val="505050"/>
          <w:kern w:val="0"/>
          <w:sz w:val="22"/>
          <w:szCs w:val="22"/>
          <w:shd w:val="clear" w:color="auto" w:fill="FFFFFF"/>
          <w:lang w:val="en-US" w:eastAsia="zh-CN"/>
        </w:rPr>
        <w:t>六、双方责任：</w:t>
      </w:r>
    </w:p>
    <w:p w14:paraId="400AE564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1、需方根据正常生产情况，安排清洗时间，并提前一天通知供方，供方应及时安排施工队伍进厂,保质保量完成清洗工作；</w:t>
      </w:r>
    </w:p>
    <w:p w14:paraId="6C705CE2">
      <w:pPr>
        <w:widowControl/>
        <w:shd w:val="clear" w:color="auto" w:fill="FFFFFF"/>
        <w:jc w:val="left"/>
        <w:rPr>
          <w:rFonts w:hint="default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2、需方提供水源，并负责清洗用脚手架搭建。</w:t>
      </w:r>
    </w:p>
    <w:p w14:paraId="2C374E8E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3、相关劳保用品等供方自带；</w:t>
      </w:r>
    </w:p>
    <w:p w14:paraId="419A11CD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 xml:space="preserve">4、供方需提供相关材料和营业执照复印件，签订安全协议，缴纳合同总价5%作为安全风险押金（安全施工结束后退还）；  </w:t>
      </w:r>
    </w:p>
    <w:p w14:paraId="03F90694">
      <w:pPr>
        <w:widowControl/>
        <w:shd w:val="clear" w:color="auto" w:fill="FFFFFF"/>
        <w:jc w:val="left"/>
        <w:rPr>
          <w:rFonts w:ascii="Arial" w:hAnsi="Arial" w:cs="Arial"/>
          <w:color w:val="505050"/>
          <w:sz w:val="22"/>
          <w:szCs w:val="22"/>
        </w:rPr>
      </w:pPr>
      <w:r>
        <w:rPr>
          <w:rFonts w:hint="eastAsia" w:ascii="Arial" w:hAnsi="Arial" w:cs="Arial"/>
          <w:b/>
          <w:color w:val="505050"/>
          <w:kern w:val="0"/>
          <w:sz w:val="22"/>
          <w:szCs w:val="22"/>
          <w:shd w:val="clear" w:color="auto" w:fill="FFFFFF"/>
          <w:lang w:val="en-US" w:eastAsia="zh-CN"/>
        </w:rPr>
        <w:t>七</w:t>
      </w:r>
      <w:r>
        <w:rPr>
          <w:rFonts w:ascii="Arial" w:hAnsi="Arial" w:cs="Arial"/>
          <w:b/>
          <w:color w:val="505050"/>
          <w:kern w:val="0"/>
          <w:sz w:val="22"/>
          <w:szCs w:val="22"/>
          <w:shd w:val="clear" w:color="auto" w:fill="FFFFFF"/>
        </w:rPr>
        <w:t>、报价截止时间</w:t>
      </w:r>
    </w:p>
    <w:p w14:paraId="022507F5">
      <w:pPr>
        <w:widowControl/>
        <w:shd w:val="clear" w:color="auto" w:fill="FFFFFF"/>
        <w:ind w:firstLine="480"/>
        <w:jc w:val="left"/>
        <w:rPr>
          <w:rFonts w:ascii="Arial" w:hAnsi="Arial" w:cs="Arial"/>
          <w:color w:val="505050"/>
          <w:kern w:val="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505050"/>
          <w:kern w:val="0"/>
          <w:sz w:val="22"/>
          <w:szCs w:val="22"/>
          <w:shd w:val="clear" w:color="auto" w:fill="FFFFFF"/>
        </w:rPr>
        <w:t>202</w:t>
      </w:r>
      <w:r>
        <w:rPr>
          <w:rFonts w:hint="eastAsia" w:ascii="Arial" w:hAnsi="Arial" w:cs="Arial"/>
          <w:color w:val="505050"/>
          <w:kern w:val="0"/>
          <w:sz w:val="22"/>
          <w:szCs w:val="22"/>
          <w:shd w:val="clear" w:color="auto" w:fill="FFFFFF"/>
          <w:lang w:val="en-US" w:eastAsia="zh-CN"/>
        </w:rPr>
        <w:t>3</w:t>
      </w:r>
      <w:r>
        <w:rPr>
          <w:rFonts w:ascii="Arial" w:hAnsi="Arial" w:cs="Arial"/>
          <w:color w:val="50505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Arial" w:hAnsi="Arial" w:cs="Arial"/>
          <w:color w:val="50505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ascii="Arial" w:hAnsi="Arial" w:cs="Arial"/>
          <w:color w:val="50505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Arial" w:hAnsi="Arial" w:cs="Arial"/>
          <w:color w:val="50505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ascii="Arial" w:hAnsi="Arial" w:cs="Arial"/>
          <w:color w:val="505050"/>
          <w:kern w:val="0"/>
          <w:sz w:val="22"/>
          <w:szCs w:val="22"/>
          <w:shd w:val="clear" w:color="auto" w:fill="FFFFFF"/>
        </w:rPr>
        <w:t>日9:00时，逾期送达或未送达指定地点的报价文件不予受理。</w:t>
      </w:r>
    </w:p>
    <w:p w14:paraId="5BE308B0">
      <w:pPr>
        <w:widowControl/>
        <w:shd w:val="clear" w:color="auto" w:fill="FFFFFF"/>
        <w:jc w:val="left"/>
        <w:rPr>
          <w:rFonts w:ascii="Arial" w:hAnsi="Arial" w:cs="Arial"/>
          <w:color w:val="505050"/>
          <w:sz w:val="22"/>
          <w:szCs w:val="22"/>
        </w:rPr>
      </w:pPr>
      <w:r>
        <w:rPr>
          <w:rFonts w:hint="eastAsia" w:ascii="Arial" w:hAnsi="Arial" w:cs="Arial"/>
          <w:b/>
          <w:color w:val="505050"/>
          <w:kern w:val="0"/>
          <w:sz w:val="22"/>
          <w:szCs w:val="22"/>
          <w:shd w:val="clear" w:color="auto" w:fill="FFFFFF"/>
          <w:lang w:val="en-US" w:eastAsia="zh-CN"/>
        </w:rPr>
        <w:t>八</w:t>
      </w:r>
      <w:r>
        <w:rPr>
          <w:rFonts w:ascii="Arial" w:hAnsi="Arial" w:cs="Arial"/>
          <w:b/>
          <w:color w:val="505050"/>
          <w:kern w:val="0"/>
          <w:sz w:val="22"/>
          <w:szCs w:val="22"/>
          <w:shd w:val="clear" w:color="auto" w:fill="FFFFFF"/>
        </w:rPr>
        <w:t>、报价文件接收单位及联系人</w:t>
      </w:r>
      <w:r>
        <w:rPr>
          <w:rFonts w:ascii="Arial" w:hAnsi="Arial" w:cs="Arial"/>
          <w:color w:val="505050"/>
          <w:kern w:val="0"/>
          <w:sz w:val="22"/>
          <w:szCs w:val="22"/>
          <w:shd w:val="clear" w:color="auto" w:fill="FFFFFF"/>
        </w:rPr>
        <w:t>：</w:t>
      </w:r>
    </w:p>
    <w:p w14:paraId="3477536B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文件提交地址：张家港市锦丰镇三兴街道2202号，张家港联合铜业有限公司质量计量部（企管部）；邮编：215624</w:t>
      </w:r>
    </w:p>
    <w:p w14:paraId="1E4D17F8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接收时间：投标截止日期前每天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8：00至11：30，13：30至16：30，节假日除外。</w:t>
      </w:r>
    </w:p>
    <w:p w14:paraId="2F23AFE2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 xml:space="preserve">投标联系人：侯燕州    联系电话：0512-58533020        </w:t>
      </w:r>
    </w:p>
    <w:p w14:paraId="56EF6BAF">
      <w:pPr>
        <w:widowControl/>
        <w:shd w:val="clear" w:color="auto" w:fill="FFFFFF"/>
        <w:jc w:val="left"/>
        <w:rPr>
          <w:rFonts w:hint="default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业务咨询人：程卓    联系电话：0512-58539130</w:t>
      </w:r>
    </w:p>
    <w:p w14:paraId="38D05781">
      <w:pPr>
        <w:rPr>
          <w:sz w:val="28"/>
          <w:szCs w:val="32"/>
        </w:rPr>
      </w:pPr>
    </w:p>
    <w:p w14:paraId="33AB65D3"/>
    <w:p w14:paraId="21B05005">
      <w:pPr>
        <w:widowControl/>
        <w:shd w:val="clear" w:color="auto" w:fill="FFFFFF"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DE62F">
    <w:pPr>
      <w:pStyle w:val="10"/>
      <w:tabs>
        <w:tab w:val="clear" w:pos="4153"/>
        <w:tab w:val="clear" w:pos="8306"/>
      </w:tabs>
    </w:pPr>
  </w:p>
  <w:p w14:paraId="5DE69192">
    <w:pPr>
      <w:pStyle w:val="10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1D89E8">
                          <w:pPr>
                            <w:pStyle w:val="10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  <w:p w14:paraId="2A2ED3F0"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NtEAUKwAQAAdgMAAA4AAABkcnMvZTJvRG9jLnhtbK1TwY7TMBC9&#10;I/EPlu80aYVQiZrugQqEhGClhfPKdZzGUuwxM26T8vWMnaS7Wi57IAfnTTx+nvdmsrsbXS8uBsmC&#10;r+V6VUphvIbG+lMtf/38/G4rBUXlG9WDN7W8GpJ3+7dvdkOozAY66BuDgkk8VUOoZRdjqIqCdGec&#10;ohUE43mzBXQqcoinokE1MLvri01ZfigGwCYgaEPEXw/TppwZ8TWE0LZWmwPoszM+TqxoehVZEnU2&#10;kNznatvW6PijbclE0deSlca88iWMj2kt9jtVnVCFzuq5BPWaEl5ocsp6vvRGdVBRiTPaf6ic1QgE&#10;bVxpcMUkJDvCKtblC28eOhVM1sJWU7iZTv+PVn+/3KOwDU+CFF45bvjjWPLzSJvy/cfkzxCo4rSH&#10;cI9zRAyT2LFFl94sQ4zZ0+vNUzNGofnjervZbku2W/PeEjBP8XQ8IMUvBpxIoJbITcteqss3ilPq&#10;ksLnUjlTAQnF8TjOVR2hubIWhKnJPOIMOsA/Ugzc4FrS77NCI0X/1bODaRoWgAs4LkB5zUdrGaWY&#10;4KeYpyaVk+7ldmQN8+ikfj+Pc9bT77L/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mtmPLTAAAA&#10;BQEAAA8AAAAAAAAAAQAgAAAAIgAAAGRycy9kb3ducmV2LnhtbFBLAQIUABQAAAAIAIdO4kDbRAFC&#10;sAEAAHYDAAAOAAAAAAAAAAEAIAAAACI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21D89E8">
                    <w:pPr>
                      <w:pStyle w:val="10"/>
                      <w:tabs>
                        <w:tab w:val="clear" w:pos="4153"/>
                        <w:tab w:val="clear" w:pos="8306"/>
                      </w:tabs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  <w:p w14:paraId="2A2ED3F0"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ZGNkZTBiNjMzYTY2OTdmZjcwNzZmMjBjZWIwNGUifQ=="/>
  </w:docVars>
  <w:rsids>
    <w:rsidRoot w:val="2ECF3F55"/>
    <w:rsid w:val="0FA84916"/>
    <w:rsid w:val="257E1B4E"/>
    <w:rsid w:val="2ECF3F55"/>
    <w:rsid w:val="3D9F17DB"/>
    <w:rsid w:val="65F51874"/>
    <w:rsid w:val="770B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7">
    <w:name w:val="heading 2"/>
    <w:basedOn w:val="1"/>
    <w:next w:val="1"/>
    <w:qFormat/>
    <w:uiPriority w:val="0"/>
    <w:pPr>
      <w:wordWrap w:val="0"/>
      <w:spacing w:after="160"/>
      <w:jc w:val="both"/>
      <w:outlineLvl w:val="1"/>
    </w:pPr>
    <w:rPr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"/>
    <w:basedOn w:val="6"/>
    <w:next w:val="7"/>
    <w:qFormat/>
    <w:uiPriority w:val="0"/>
    <w:pPr>
      <w:ind w:firstLine="420" w:firstLineChars="100"/>
    </w:pPr>
  </w:style>
  <w:style w:type="paragraph" w:styleId="6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1446</Words>
  <Characters>1564</Characters>
  <Lines>0</Lines>
  <Paragraphs>0</Paragraphs>
  <TotalTime>2</TotalTime>
  <ScaleCrop>false</ScaleCrop>
  <LinksUpToDate>false</LinksUpToDate>
  <CharactersWithSpaces>1584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2023-04-28T06:04:00Z</dcterms:created>
  <dc:creator>houyz</dc:creator>
  <cp:lastModifiedBy>houyz</cp:lastModifiedBy>
  <dcterms:modified xsi:type="dcterms:W3CDTF">2025-06-05T13:08:22Z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7B696845B0244DA38AED35C55B66B779_11</vt:lpwstr>
  </property>
  <property fmtid="{D5CDD505-2E9C-101B-9397-08002B2CF9AE}" pid="4" name="KSOTemplateDocerSaveRecord">
    <vt:lpwstr>eyJoZGlkIjoiOGI4ZGNkZTBiNjMzYTY2OTdmZjcwNzZmMjBjZWIwNGUiLCJ1c2VySWQiOiIyODYxNDcyMjAifQ==</vt:lpwstr>
  </property>
</Properties>
</file>